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12" w:rsidRPr="0014035E" w:rsidRDefault="00071112" w:rsidP="00071112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14035E">
        <w:rPr>
          <w:rFonts w:ascii="Times New Roman" w:hAnsi="Times New Roman" w:cs="Times New Roman"/>
          <w:b/>
          <w:color w:val="002060"/>
          <w:sz w:val="32"/>
          <w:szCs w:val="32"/>
        </w:rPr>
        <w:t>План мероприятий</w:t>
      </w:r>
    </w:p>
    <w:p w:rsidR="00071112" w:rsidRDefault="00071112" w:rsidP="00071112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14035E">
        <w:rPr>
          <w:rFonts w:ascii="Times New Roman" w:hAnsi="Times New Roman" w:cs="Times New Roman"/>
          <w:b/>
          <w:color w:val="002060"/>
          <w:sz w:val="32"/>
          <w:szCs w:val="32"/>
        </w:rPr>
        <w:t>по организации отдыха, оздоровления и занятости детей</w:t>
      </w:r>
    </w:p>
    <w:p w:rsidR="00071112" w:rsidRPr="0014035E" w:rsidRDefault="00071112" w:rsidP="00071112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2267"/>
        <w:gridCol w:w="6254"/>
      </w:tblGrid>
      <w:tr w:rsidR="00071112" w:rsidTr="005A1AF6">
        <w:tc>
          <w:tcPr>
            <w:tcW w:w="801" w:type="dxa"/>
          </w:tcPr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7" w:type="dxa"/>
          </w:tcPr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254" w:type="dxa"/>
          </w:tcPr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071112" w:rsidTr="005A1AF6">
        <w:tc>
          <w:tcPr>
            <w:tcW w:w="801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День первый</w:t>
            </w:r>
          </w:p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63E5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«Добро пожаловать, или посторонним вход воспрещен»</w:t>
            </w:r>
          </w:p>
          <w:p w:rsidR="00071112" w:rsidRPr="00C740C0" w:rsidRDefault="00071112" w:rsidP="005A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4" w:type="dxa"/>
          </w:tcPr>
          <w:p w:rsidR="00071112" w:rsidRPr="00E51861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61">
              <w:rPr>
                <w:rFonts w:ascii="Times New Roman" w:hAnsi="Times New Roman" w:cs="Times New Roman"/>
                <w:sz w:val="24"/>
                <w:szCs w:val="24"/>
              </w:rPr>
              <w:t>1.Организационные вопросы</w:t>
            </w:r>
          </w:p>
          <w:p w:rsidR="00071112" w:rsidRPr="00E51861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61">
              <w:rPr>
                <w:rFonts w:ascii="Times New Roman" w:hAnsi="Times New Roman" w:cs="Times New Roman"/>
                <w:sz w:val="24"/>
                <w:szCs w:val="24"/>
              </w:rPr>
              <w:t>2.Игры на знакомства</w:t>
            </w:r>
          </w:p>
          <w:p w:rsidR="00071112" w:rsidRPr="00E51861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61">
              <w:rPr>
                <w:rFonts w:ascii="Times New Roman" w:hAnsi="Times New Roman" w:cs="Times New Roman"/>
                <w:sz w:val="24"/>
                <w:szCs w:val="24"/>
              </w:rPr>
              <w:t>3.Инструктаж по технике безопасности</w:t>
            </w:r>
          </w:p>
          <w:p w:rsidR="00071112" w:rsidRPr="00E51861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61">
              <w:rPr>
                <w:rFonts w:ascii="Times New Roman" w:hAnsi="Times New Roman" w:cs="Times New Roman"/>
                <w:sz w:val="24"/>
                <w:szCs w:val="24"/>
              </w:rPr>
              <w:t>4.Линейка-открытие «Ура! Лето! Лагерь!»</w:t>
            </w:r>
          </w:p>
          <w:p w:rsidR="00071112" w:rsidRPr="00E51861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5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</w:t>
            </w:r>
            <w:proofErr w:type="gramStart"/>
            <w:r w:rsidRPr="00E5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здорово</w:t>
            </w:r>
            <w:proofErr w:type="gramEnd"/>
            <w:r w:rsidRPr="00E51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что все мы здесь сегодня собрались…!» (задание на сезон)</w:t>
            </w:r>
          </w:p>
          <w:p w:rsidR="00071112" w:rsidRPr="00EE15DA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12" w:rsidTr="005A1AF6">
        <w:tc>
          <w:tcPr>
            <w:tcW w:w="801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День второй</w:t>
            </w:r>
          </w:p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63E5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Улица встреч</w:t>
            </w:r>
            <w:r w:rsidRPr="00163E5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»</w:t>
            </w:r>
          </w:p>
          <w:p w:rsidR="00071112" w:rsidRPr="001A4AA4" w:rsidRDefault="00071112" w:rsidP="005A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4" w:type="dxa"/>
          </w:tcPr>
          <w:p w:rsidR="00071112" w:rsidRPr="009D3A86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3A86">
              <w:rPr>
                <w:rFonts w:ascii="Times New Roman" w:hAnsi="Times New Roman" w:cs="Times New Roman"/>
                <w:sz w:val="24"/>
                <w:szCs w:val="24"/>
              </w:rPr>
              <w:t>«Здоровье в порядке-спасибо зарядке!»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Патриотическая минутка «История города Улан-Удэ»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3.Конкурс на создание патриотической эмблемы</w:t>
            </w:r>
          </w:p>
          <w:p w:rsidR="00071112" w:rsidRPr="00E51861" w:rsidRDefault="00071112" w:rsidP="005A1AF6">
            <w:pPr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4.Выход </w:t>
            </w:r>
          </w:p>
        </w:tc>
      </w:tr>
      <w:tr w:rsidR="00071112" w:rsidTr="005A1AF6">
        <w:tc>
          <w:tcPr>
            <w:tcW w:w="801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День третий</w:t>
            </w:r>
          </w:p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«Спортивная площадь»</w:t>
            </w:r>
          </w:p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4" w:type="dxa"/>
          </w:tcPr>
          <w:p w:rsidR="00071112" w:rsidRPr="009D3A86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3A86">
              <w:rPr>
                <w:rFonts w:ascii="Times New Roman" w:hAnsi="Times New Roman" w:cs="Times New Roman"/>
                <w:sz w:val="24"/>
                <w:szCs w:val="24"/>
              </w:rPr>
              <w:t>«Здоровье в порядке-спасибо зарядке!»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C7D07">
              <w:rPr>
                <w:rFonts w:ascii="Times New Roman" w:hAnsi="Times New Roman" w:cs="Times New Roman"/>
                <w:sz w:val="24"/>
                <w:szCs w:val="24"/>
              </w:rPr>
              <w:t>Патриотическая минутка «Достопримечательности города»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FC7D07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«Веселая эстафета»</w:t>
            </w:r>
          </w:p>
          <w:p w:rsidR="00071112" w:rsidRPr="009D3A86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4.Спортивные игры на свежем воздухе</w:t>
            </w:r>
          </w:p>
        </w:tc>
      </w:tr>
      <w:tr w:rsidR="00071112" w:rsidTr="005A1AF6">
        <w:tc>
          <w:tcPr>
            <w:tcW w:w="801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День четвертый</w:t>
            </w:r>
          </w:p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63E5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Перекресток ПДД»</w:t>
            </w:r>
          </w:p>
          <w:p w:rsidR="00071112" w:rsidRPr="00150B64" w:rsidRDefault="00071112" w:rsidP="005A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4" w:type="dxa"/>
          </w:tcPr>
          <w:p w:rsidR="00071112" w:rsidRPr="009D3A86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3A86">
              <w:rPr>
                <w:rFonts w:ascii="Times New Roman" w:hAnsi="Times New Roman" w:cs="Times New Roman"/>
                <w:sz w:val="24"/>
                <w:szCs w:val="24"/>
              </w:rPr>
              <w:t>«Здоровье в порядке-спасибо зарядке!»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FC7D07">
              <w:rPr>
                <w:rFonts w:ascii="Times New Roman" w:hAnsi="Times New Roman" w:cs="Times New Roman"/>
                <w:sz w:val="24"/>
                <w:szCs w:val="24"/>
              </w:rPr>
              <w:t>Патриотическая минутка «Знаменитые люди города»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C7D07">
              <w:rPr>
                <w:rFonts w:ascii="Times New Roman" w:hAnsi="Times New Roman" w:cs="Times New Roman"/>
                <w:sz w:val="24"/>
                <w:szCs w:val="24"/>
              </w:rPr>
              <w:t>«Мы – пешеходы»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приглашением работника </w:t>
            </w:r>
            <w:r w:rsidRPr="00FC7D07">
              <w:rPr>
                <w:rFonts w:ascii="Times New Roman" w:hAnsi="Times New Roman" w:cs="Times New Roman"/>
                <w:sz w:val="24"/>
                <w:szCs w:val="24"/>
              </w:rPr>
              <w:t>ГИБДД)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Выход 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12" w:rsidTr="005A1AF6">
        <w:tc>
          <w:tcPr>
            <w:tcW w:w="801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День пятый</w:t>
            </w:r>
          </w:p>
          <w:p w:rsidR="00071112" w:rsidRPr="004D4C1B" w:rsidRDefault="00071112" w:rsidP="005A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«Набережная истории»</w:t>
            </w:r>
          </w:p>
        </w:tc>
        <w:tc>
          <w:tcPr>
            <w:tcW w:w="6254" w:type="dxa"/>
          </w:tcPr>
          <w:p w:rsidR="00071112" w:rsidRPr="009D3A86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3A86">
              <w:rPr>
                <w:rFonts w:ascii="Times New Roman" w:hAnsi="Times New Roman" w:cs="Times New Roman"/>
                <w:sz w:val="24"/>
                <w:szCs w:val="24"/>
              </w:rPr>
              <w:t>«Здоровье в порядке-спасибо зарядке!»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F22FBA">
              <w:rPr>
                <w:rFonts w:ascii="Times New Roman" w:hAnsi="Times New Roman" w:cs="Times New Roman"/>
                <w:sz w:val="24"/>
                <w:szCs w:val="24"/>
              </w:rPr>
              <w:t>Патриотическая минутка «Памятники города»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F22FB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отрядов (визитка, девиз, </w:t>
            </w:r>
            <w:proofErr w:type="spellStart"/>
            <w:r w:rsidRPr="00F22FBA">
              <w:rPr>
                <w:rFonts w:ascii="Times New Roman" w:hAnsi="Times New Roman" w:cs="Times New Roman"/>
                <w:sz w:val="24"/>
                <w:szCs w:val="24"/>
              </w:rPr>
              <w:t>речевка</w:t>
            </w:r>
            <w:proofErr w:type="spellEnd"/>
            <w:r w:rsidRPr="00F22FBA">
              <w:rPr>
                <w:rFonts w:ascii="Times New Roman" w:hAnsi="Times New Roman" w:cs="Times New Roman"/>
                <w:sz w:val="24"/>
                <w:szCs w:val="24"/>
              </w:rPr>
              <w:t>, песня, плакат)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Выход в музей истории города</w:t>
            </w:r>
          </w:p>
          <w:p w:rsidR="00071112" w:rsidRPr="00CD1D30" w:rsidRDefault="00071112" w:rsidP="005A1A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1112" w:rsidTr="005A1AF6">
        <w:tc>
          <w:tcPr>
            <w:tcW w:w="801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День шестой</w:t>
            </w:r>
          </w:p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«Литературный парк»</w:t>
            </w:r>
          </w:p>
          <w:p w:rsidR="00071112" w:rsidRPr="00FE1C52" w:rsidRDefault="00071112" w:rsidP="005A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4" w:type="dxa"/>
          </w:tcPr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3A86">
              <w:rPr>
                <w:rFonts w:ascii="Times New Roman" w:hAnsi="Times New Roman" w:cs="Times New Roman"/>
                <w:sz w:val="24"/>
                <w:szCs w:val="24"/>
              </w:rPr>
              <w:t>«Здоровье в порядке-спасибо зарядке!»</w:t>
            </w:r>
          </w:p>
          <w:p w:rsidR="00071112" w:rsidRPr="009D3A86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CB31DB">
              <w:rPr>
                <w:rFonts w:ascii="Times New Roman" w:hAnsi="Times New Roman" w:cs="Times New Roman"/>
                <w:sz w:val="24"/>
                <w:szCs w:val="24"/>
              </w:rPr>
              <w:t>Патриотическая минутка «Реки и озёра родного края»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CB31DB">
              <w:rPr>
                <w:rFonts w:ascii="Times New Roman" w:hAnsi="Times New Roman" w:cs="Times New Roman"/>
                <w:sz w:val="24"/>
                <w:szCs w:val="24"/>
              </w:rPr>
              <w:t>Библиотека. Краеведческий час «Детям об Улан-Удэ»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CB31DB">
              <w:rPr>
                <w:rFonts w:ascii="Times New Roman" w:hAnsi="Times New Roman" w:cs="Times New Roman"/>
                <w:sz w:val="24"/>
                <w:szCs w:val="24"/>
              </w:rPr>
              <w:t>Своя игра «Мой край родной»</w:t>
            </w:r>
          </w:p>
        </w:tc>
      </w:tr>
      <w:tr w:rsidR="00071112" w:rsidTr="005A1AF6">
        <w:tc>
          <w:tcPr>
            <w:tcW w:w="801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День седьмой</w:t>
            </w:r>
          </w:p>
          <w:p w:rsidR="00071112" w:rsidRPr="00CB31DB" w:rsidRDefault="00071112" w:rsidP="005A1A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B31D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«Мост Кино»</w:t>
            </w:r>
          </w:p>
          <w:p w:rsidR="00071112" w:rsidRPr="00106CFD" w:rsidRDefault="00071112" w:rsidP="005A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4" w:type="dxa"/>
          </w:tcPr>
          <w:p w:rsidR="00071112" w:rsidRPr="009D3A86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3A86">
              <w:rPr>
                <w:rFonts w:ascii="Times New Roman" w:hAnsi="Times New Roman" w:cs="Times New Roman"/>
                <w:sz w:val="24"/>
                <w:szCs w:val="24"/>
              </w:rPr>
              <w:t>«Здоровье в порядке-спасибо зарядке!»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CB31DB">
              <w:rPr>
                <w:rFonts w:ascii="Times New Roman" w:hAnsi="Times New Roman" w:cs="Times New Roman"/>
                <w:sz w:val="24"/>
                <w:szCs w:val="24"/>
              </w:rPr>
              <w:t>Патриотическая минутка «Животные родного края»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CB31DB">
              <w:rPr>
                <w:rFonts w:ascii="Times New Roman" w:hAnsi="Times New Roman" w:cs="Times New Roman"/>
                <w:sz w:val="24"/>
                <w:szCs w:val="24"/>
              </w:rPr>
              <w:t>Кинопрокат «Удивительный животный мир Бурятии»</w:t>
            </w:r>
          </w:p>
          <w:p w:rsidR="00071112" w:rsidRPr="00106CFD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CB31DB">
              <w:rPr>
                <w:rFonts w:ascii="Times New Roman" w:hAnsi="Times New Roman" w:cs="Times New Roman"/>
                <w:sz w:val="24"/>
                <w:szCs w:val="24"/>
              </w:rPr>
              <w:t>Викторина «Фильм, фильм, фильм…»</w:t>
            </w:r>
          </w:p>
        </w:tc>
      </w:tr>
      <w:tr w:rsidR="00071112" w:rsidTr="005A1AF6">
        <w:tc>
          <w:tcPr>
            <w:tcW w:w="801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</w:t>
            </w:r>
          </w:p>
        </w:tc>
        <w:tc>
          <w:tcPr>
            <w:tcW w:w="2267" w:type="dxa"/>
          </w:tcPr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День восьмой</w:t>
            </w:r>
          </w:p>
          <w:p w:rsidR="00071112" w:rsidRPr="00CB31DB" w:rsidRDefault="00071112" w:rsidP="005A1A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CB31D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«Фонтан смеха»</w:t>
            </w:r>
          </w:p>
          <w:p w:rsidR="00071112" w:rsidRPr="00106CFD" w:rsidRDefault="00071112" w:rsidP="005A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4" w:type="dxa"/>
          </w:tcPr>
          <w:p w:rsidR="00071112" w:rsidRPr="009D3A86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3A86">
              <w:rPr>
                <w:rFonts w:ascii="Times New Roman" w:hAnsi="Times New Roman" w:cs="Times New Roman"/>
                <w:sz w:val="24"/>
                <w:szCs w:val="24"/>
              </w:rPr>
              <w:t>«Здоровье в порядке-спасибо зарядке!»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B31DB">
              <w:rPr>
                <w:rFonts w:ascii="Times New Roman" w:hAnsi="Times New Roman" w:cs="Times New Roman"/>
                <w:sz w:val="24"/>
                <w:szCs w:val="24"/>
              </w:rPr>
              <w:t>Патриотическая минутка «Улицы города»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CB31DB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4.Выход </w:t>
            </w:r>
          </w:p>
        </w:tc>
      </w:tr>
      <w:tr w:rsidR="00071112" w:rsidTr="005A1AF6">
        <w:tc>
          <w:tcPr>
            <w:tcW w:w="801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</w:t>
            </w:r>
          </w:p>
        </w:tc>
        <w:tc>
          <w:tcPr>
            <w:tcW w:w="2267" w:type="dxa"/>
          </w:tcPr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День девятый</w:t>
            </w:r>
          </w:p>
          <w:p w:rsidR="00071112" w:rsidRPr="00DA5C0F" w:rsidRDefault="00071112" w:rsidP="005A1A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A5C0F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«Театральная улица»</w:t>
            </w:r>
          </w:p>
          <w:p w:rsidR="00071112" w:rsidRPr="00106CFD" w:rsidRDefault="00071112" w:rsidP="005A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4" w:type="dxa"/>
          </w:tcPr>
          <w:p w:rsidR="00071112" w:rsidRPr="009D3A86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3A86">
              <w:rPr>
                <w:rFonts w:ascii="Times New Roman" w:hAnsi="Times New Roman" w:cs="Times New Roman"/>
                <w:sz w:val="24"/>
                <w:szCs w:val="24"/>
              </w:rPr>
              <w:t>«Здоровье в порядке-спасибо зарядке!»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DA5C0F">
              <w:rPr>
                <w:rFonts w:ascii="Times New Roman" w:hAnsi="Times New Roman" w:cs="Times New Roman"/>
                <w:sz w:val="24"/>
                <w:szCs w:val="24"/>
              </w:rPr>
              <w:t>Патриотическая минутка «Театры г. Улан-Удэ»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DA5C0F">
              <w:rPr>
                <w:rFonts w:ascii="Times New Roman" w:hAnsi="Times New Roman" w:cs="Times New Roman"/>
                <w:sz w:val="24"/>
                <w:szCs w:val="24"/>
              </w:rPr>
              <w:t>Конкурс рисунков «Театры г. Улан-Удэ»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4.Выход в кукольный театр </w:t>
            </w:r>
          </w:p>
        </w:tc>
      </w:tr>
      <w:tr w:rsidR="00071112" w:rsidTr="005A1AF6">
        <w:tc>
          <w:tcPr>
            <w:tcW w:w="801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10</w:t>
            </w:r>
          </w:p>
        </w:tc>
        <w:tc>
          <w:tcPr>
            <w:tcW w:w="2267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День десятый</w:t>
            </w:r>
          </w:p>
          <w:p w:rsidR="00071112" w:rsidRPr="000B388A" w:rsidRDefault="00071112" w:rsidP="005A1A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«Памятный»</w:t>
            </w:r>
          </w:p>
        </w:tc>
        <w:tc>
          <w:tcPr>
            <w:tcW w:w="6254" w:type="dxa"/>
          </w:tcPr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3A86">
              <w:rPr>
                <w:rFonts w:ascii="Times New Roman" w:hAnsi="Times New Roman" w:cs="Times New Roman"/>
                <w:sz w:val="24"/>
                <w:szCs w:val="24"/>
              </w:rPr>
              <w:t>«Здоровье в порядке-спасибо зарядке!»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DA5C0F">
              <w:rPr>
                <w:rFonts w:ascii="Times New Roman" w:hAnsi="Times New Roman" w:cs="Times New Roman"/>
                <w:sz w:val="24"/>
                <w:szCs w:val="24"/>
              </w:rPr>
              <w:t>Патриотическая минутка «Герои г. Улан-Удэ»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t xml:space="preserve"> </w:t>
            </w:r>
            <w:proofErr w:type="gramStart"/>
            <w:r w:rsidRPr="00DA5C0F">
              <w:rPr>
                <w:rFonts w:ascii="Times New Roman" w:hAnsi="Times New Roman" w:cs="Times New Roman"/>
                <w:sz w:val="24"/>
                <w:szCs w:val="24"/>
              </w:rPr>
              <w:t>«Помните, через года, через века!» информационно-познавательная программа.</w:t>
            </w:r>
            <w:proofErr w:type="gramEnd"/>
          </w:p>
          <w:p w:rsidR="00071112" w:rsidRPr="00DA5C0F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4.Выход </w:t>
            </w:r>
          </w:p>
        </w:tc>
      </w:tr>
      <w:tr w:rsidR="00071112" w:rsidTr="005A1AF6">
        <w:tc>
          <w:tcPr>
            <w:tcW w:w="801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7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День одиннадцатый</w:t>
            </w:r>
          </w:p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163E5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Поляна красоты</w:t>
            </w:r>
            <w:r w:rsidRPr="00163E52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!»</w:t>
            </w:r>
          </w:p>
          <w:p w:rsidR="00071112" w:rsidRPr="00377F61" w:rsidRDefault="00071112" w:rsidP="005A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4" w:type="dxa"/>
          </w:tcPr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3A86">
              <w:rPr>
                <w:rFonts w:ascii="Times New Roman" w:hAnsi="Times New Roman" w:cs="Times New Roman"/>
                <w:sz w:val="24"/>
                <w:szCs w:val="24"/>
              </w:rPr>
              <w:t>«Здоровье в порядке-спасибо зарядке!»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DA5C0F">
              <w:rPr>
                <w:rFonts w:ascii="Times New Roman" w:hAnsi="Times New Roman" w:cs="Times New Roman"/>
                <w:sz w:val="24"/>
                <w:szCs w:val="24"/>
              </w:rPr>
              <w:t>Патриотическая минутка «Храмы и дацаны Улан-Удэ»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A5C0F">
              <w:rPr>
                <w:rFonts w:ascii="Times New Roman" w:hAnsi="Times New Roman" w:cs="Times New Roman"/>
                <w:sz w:val="24"/>
                <w:szCs w:val="24"/>
              </w:rPr>
              <w:t>Конкурс костюмов из бросо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материала « Все на подиум»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DA5C0F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</w:tr>
      <w:tr w:rsidR="00071112" w:rsidTr="005A1AF6">
        <w:tc>
          <w:tcPr>
            <w:tcW w:w="801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12</w:t>
            </w:r>
          </w:p>
        </w:tc>
        <w:tc>
          <w:tcPr>
            <w:tcW w:w="2267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День двенадцатый</w:t>
            </w:r>
          </w:p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«Дорога безопасности»</w:t>
            </w:r>
          </w:p>
          <w:p w:rsidR="00071112" w:rsidRPr="006F7909" w:rsidRDefault="00071112" w:rsidP="005A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4" w:type="dxa"/>
          </w:tcPr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3A86">
              <w:rPr>
                <w:rFonts w:ascii="Times New Roman" w:hAnsi="Times New Roman" w:cs="Times New Roman"/>
                <w:sz w:val="24"/>
                <w:szCs w:val="24"/>
              </w:rPr>
              <w:t>«Здоровье в порядке-спасибо зарядке!»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A5C0F">
              <w:rPr>
                <w:rFonts w:ascii="Times New Roman" w:hAnsi="Times New Roman" w:cs="Times New Roman"/>
                <w:sz w:val="24"/>
                <w:szCs w:val="24"/>
              </w:rPr>
              <w:t>Патриотическая минутка «Знаменитые места родного края»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DA5C0F">
              <w:rPr>
                <w:rFonts w:ascii="Times New Roman" w:hAnsi="Times New Roman" w:cs="Times New Roman"/>
                <w:sz w:val="24"/>
                <w:szCs w:val="24"/>
              </w:rPr>
              <w:t>Викторина по пожарной безопасности (ВДПО).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4.Выход 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112" w:rsidTr="005A1AF6">
        <w:tc>
          <w:tcPr>
            <w:tcW w:w="801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13</w:t>
            </w:r>
          </w:p>
        </w:tc>
        <w:tc>
          <w:tcPr>
            <w:tcW w:w="2267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День тринадцатый</w:t>
            </w:r>
          </w:p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«Переулок талантов!»</w:t>
            </w:r>
          </w:p>
          <w:p w:rsidR="00071112" w:rsidRPr="006E00A5" w:rsidRDefault="00071112" w:rsidP="005A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4" w:type="dxa"/>
          </w:tcPr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3A86">
              <w:rPr>
                <w:rFonts w:ascii="Times New Roman" w:hAnsi="Times New Roman" w:cs="Times New Roman"/>
                <w:sz w:val="24"/>
                <w:szCs w:val="24"/>
              </w:rPr>
              <w:t>«Здоровье в порядке-спасибо зарядке!»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DA5C0F">
              <w:rPr>
                <w:rFonts w:ascii="Times New Roman" w:hAnsi="Times New Roman" w:cs="Times New Roman"/>
                <w:sz w:val="24"/>
                <w:szCs w:val="24"/>
              </w:rPr>
              <w:t>Патриотическая минутка «Обычаи, традиции бурят»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DA5C0F">
              <w:rPr>
                <w:rFonts w:ascii="Times New Roman" w:hAnsi="Times New Roman" w:cs="Times New Roman"/>
                <w:sz w:val="24"/>
                <w:szCs w:val="24"/>
              </w:rPr>
              <w:t>Вокально-танцевальный конкурс «Минута славы»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4.Выход </w:t>
            </w:r>
          </w:p>
        </w:tc>
      </w:tr>
      <w:tr w:rsidR="00071112" w:rsidTr="005A1AF6">
        <w:tc>
          <w:tcPr>
            <w:tcW w:w="801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14</w:t>
            </w:r>
          </w:p>
        </w:tc>
        <w:tc>
          <w:tcPr>
            <w:tcW w:w="2267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День четырнадцатый</w:t>
            </w:r>
          </w:p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47E2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Река сказок</w:t>
            </w:r>
            <w:r w:rsidRPr="00047E2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»</w:t>
            </w:r>
          </w:p>
          <w:p w:rsidR="00071112" w:rsidRPr="006F7909" w:rsidRDefault="00071112" w:rsidP="005A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4" w:type="dxa"/>
          </w:tcPr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3A86">
              <w:rPr>
                <w:rFonts w:ascii="Times New Roman" w:hAnsi="Times New Roman" w:cs="Times New Roman"/>
                <w:sz w:val="24"/>
                <w:szCs w:val="24"/>
              </w:rPr>
              <w:t>«Здоровье в порядке-спасибо зарядке!»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A5C0F">
              <w:rPr>
                <w:rFonts w:ascii="Times New Roman" w:hAnsi="Times New Roman" w:cs="Times New Roman"/>
                <w:sz w:val="24"/>
                <w:szCs w:val="24"/>
              </w:rPr>
              <w:t>Патриотическая минутка «Легенды о Бурятии»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DA5C0F">
              <w:rPr>
                <w:rFonts w:ascii="Times New Roman" w:hAnsi="Times New Roman" w:cs="Times New Roman"/>
                <w:sz w:val="24"/>
                <w:szCs w:val="24"/>
              </w:rPr>
              <w:t>Конкурс спектаклей (обыграть сказку)</w:t>
            </w:r>
          </w:p>
          <w:p w:rsidR="00071112" w:rsidRPr="00DA5C0F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4.Выход </w:t>
            </w:r>
          </w:p>
        </w:tc>
      </w:tr>
      <w:tr w:rsidR="00071112" w:rsidTr="005A1AF6">
        <w:tc>
          <w:tcPr>
            <w:tcW w:w="801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15</w:t>
            </w:r>
          </w:p>
        </w:tc>
        <w:tc>
          <w:tcPr>
            <w:tcW w:w="2267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День пятнадцатый</w:t>
            </w:r>
          </w:p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Россия - могучая и бескрайняя!»</w:t>
            </w:r>
          </w:p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6254" w:type="dxa"/>
          </w:tcPr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3A86">
              <w:rPr>
                <w:rFonts w:ascii="Times New Roman" w:hAnsi="Times New Roman" w:cs="Times New Roman"/>
                <w:sz w:val="24"/>
                <w:szCs w:val="24"/>
              </w:rPr>
              <w:t>«Здоровье в порядке-спасибо зарядке!»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DA5C0F">
              <w:rPr>
                <w:rFonts w:ascii="Times New Roman" w:hAnsi="Times New Roman" w:cs="Times New Roman"/>
                <w:sz w:val="24"/>
                <w:szCs w:val="24"/>
              </w:rPr>
              <w:t>Патриотическая минутка «Писатели Бурятии»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3.Библиотечный час «День России»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4.Выход</w:t>
            </w:r>
          </w:p>
        </w:tc>
      </w:tr>
      <w:tr w:rsidR="00071112" w:rsidTr="005A1AF6">
        <w:tc>
          <w:tcPr>
            <w:tcW w:w="801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16</w:t>
            </w:r>
          </w:p>
        </w:tc>
        <w:tc>
          <w:tcPr>
            <w:tcW w:w="2267" w:type="dxa"/>
          </w:tcPr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День шестнадцатый</w:t>
            </w:r>
          </w:p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47E2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Мистер и Мисс Лето-2021</w:t>
            </w:r>
            <w:r w:rsidRPr="00047E2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»</w:t>
            </w:r>
          </w:p>
          <w:p w:rsidR="00071112" w:rsidRPr="00024140" w:rsidRDefault="00071112" w:rsidP="005A1AF6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6254" w:type="dxa"/>
          </w:tcPr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3A86">
              <w:rPr>
                <w:rFonts w:ascii="Times New Roman" w:hAnsi="Times New Roman" w:cs="Times New Roman"/>
                <w:sz w:val="24"/>
                <w:szCs w:val="24"/>
              </w:rPr>
              <w:t>«Здоровье в порядке-спасибо зарядке!»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DC4D87">
              <w:rPr>
                <w:rFonts w:ascii="Times New Roman" w:hAnsi="Times New Roman" w:cs="Times New Roman"/>
                <w:sz w:val="24"/>
                <w:szCs w:val="24"/>
              </w:rPr>
              <w:t>Патрио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тическая минутка «Скверы и парк</w:t>
            </w:r>
            <w:r w:rsidRPr="00DC4D87">
              <w:rPr>
                <w:rFonts w:ascii="Times New Roman" w:hAnsi="Times New Roman" w:cs="Times New Roman"/>
                <w:sz w:val="24"/>
                <w:szCs w:val="24"/>
              </w:rPr>
              <w:t>и г. Улан-Удэ»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3.Конкурс «Мистер и Мисс Лето-2021»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4.Выход </w:t>
            </w:r>
          </w:p>
        </w:tc>
      </w:tr>
      <w:tr w:rsidR="00071112" w:rsidTr="005A1AF6">
        <w:tc>
          <w:tcPr>
            <w:tcW w:w="801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17</w:t>
            </w:r>
          </w:p>
        </w:tc>
        <w:tc>
          <w:tcPr>
            <w:tcW w:w="2267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День семнадцатый</w:t>
            </w:r>
          </w:p>
          <w:p w:rsidR="00071112" w:rsidRPr="00DC4D87" w:rsidRDefault="00071112" w:rsidP="005A1A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«Природное чудо</w:t>
            </w:r>
          </w:p>
        </w:tc>
        <w:tc>
          <w:tcPr>
            <w:tcW w:w="6254" w:type="dxa"/>
          </w:tcPr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3A86">
              <w:rPr>
                <w:rFonts w:ascii="Times New Roman" w:hAnsi="Times New Roman" w:cs="Times New Roman"/>
                <w:sz w:val="24"/>
                <w:szCs w:val="24"/>
              </w:rPr>
              <w:t>«Здоровье в порядке-спасибо зарядке!»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DC4D87">
              <w:rPr>
                <w:rFonts w:ascii="Times New Roman" w:hAnsi="Times New Roman" w:cs="Times New Roman"/>
                <w:sz w:val="24"/>
                <w:szCs w:val="24"/>
              </w:rPr>
              <w:t>Патриотическая минутка «Музеи г. Улан-Удэ»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3.Конкурс поделок из природного материала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4.Выход </w:t>
            </w:r>
          </w:p>
          <w:p w:rsidR="00071112" w:rsidRPr="006C380A" w:rsidRDefault="00071112" w:rsidP="005A1A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1112" w:rsidTr="005A1AF6">
        <w:tc>
          <w:tcPr>
            <w:tcW w:w="801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18</w:t>
            </w:r>
          </w:p>
        </w:tc>
        <w:tc>
          <w:tcPr>
            <w:tcW w:w="2267" w:type="dxa"/>
          </w:tcPr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158F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восемнадцатый</w:t>
            </w:r>
          </w:p>
          <w:p w:rsidR="00071112" w:rsidRPr="00024140" w:rsidRDefault="00071112" w:rsidP="005A1A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414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«Мы все разные, но мы все вместе!»</w:t>
            </w:r>
          </w:p>
          <w:p w:rsidR="00071112" w:rsidRPr="00C95231" w:rsidRDefault="00071112" w:rsidP="005A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14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5.06.19</w:t>
            </w:r>
          </w:p>
        </w:tc>
        <w:tc>
          <w:tcPr>
            <w:tcW w:w="6254" w:type="dxa"/>
          </w:tcPr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3A86">
              <w:rPr>
                <w:rFonts w:ascii="Times New Roman" w:hAnsi="Times New Roman" w:cs="Times New Roman"/>
                <w:sz w:val="24"/>
                <w:szCs w:val="24"/>
              </w:rPr>
              <w:t>«Здоровье в порядке-спасибо зарядке!»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DC4D87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минутка «Районы г. </w:t>
            </w:r>
            <w:proofErr w:type="spellStart"/>
            <w:r w:rsidRPr="00DC4D87"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  <w:proofErr w:type="spellEnd"/>
            <w:r w:rsidRPr="00DC4D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3.Репетиции (подготовка к КВГ)</w:t>
            </w:r>
          </w:p>
          <w:p w:rsidR="00071112" w:rsidRPr="00271C63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63">
              <w:rPr>
                <w:rFonts w:ascii="Times New Roman" w:hAnsi="Times New Roman" w:cs="Times New Roman"/>
                <w:sz w:val="24"/>
                <w:szCs w:val="24"/>
              </w:rPr>
              <w:t>4.Выход</w:t>
            </w:r>
          </w:p>
        </w:tc>
      </w:tr>
      <w:tr w:rsidR="00071112" w:rsidTr="005A1AF6">
        <w:tc>
          <w:tcPr>
            <w:tcW w:w="801" w:type="dxa"/>
          </w:tcPr>
          <w:p w:rsidR="00071112" w:rsidRPr="00A158F1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19</w:t>
            </w:r>
          </w:p>
        </w:tc>
        <w:tc>
          <w:tcPr>
            <w:tcW w:w="2267" w:type="dxa"/>
          </w:tcPr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День девятнадцатый</w:t>
            </w:r>
          </w:p>
          <w:p w:rsidR="00071112" w:rsidRPr="00024140" w:rsidRDefault="00071112" w:rsidP="005A1A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414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«За лето много друзей - это </w:t>
            </w:r>
            <w:proofErr w:type="gramStart"/>
            <w:r w:rsidRPr="0002414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здорово</w:t>
            </w:r>
            <w:proofErr w:type="gramEnd"/>
            <w:r w:rsidRPr="0002414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!»</w:t>
            </w:r>
          </w:p>
          <w:p w:rsidR="00071112" w:rsidRPr="00543F88" w:rsidRDefault="00071112" w:rsidP="005A1AF6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6254" w:type="dxa"/>
          </w:tcPr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3A86">
              <w:rPr>
                <w:rFonts w:ascii="Times New Roman" w:hAnsi="Times New Roman" w:cs="Times New Roman"/>
                <w:sz w:val="24"/>
                <w:szCs w:val="24"/>
              </w:rPr>
              <w:t>«Здоровье в порядке-спасибо зарядке!»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71C63">
              <w:rPr>
                <w:rFonts w:ascii="Times New Roman" w:hAnsi="Times New Roman" w:cs="Times New Roman"/>
                <w:sz w:val="24"/>
                <w:szCs w:val="24"/>
              </w:rPr>
              <w:t>Патриотическая минутка «История Байкала»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71C63">
              <w:rPr>
                <w:rFonts w:ascii="Times New Roman" w:hAnsi="Times New Roman" w:cs="Times New Roman"/>
                <w:sz w:val="24"/>
                <w:szCs w:val="24"/>
              </w:rPr>
              <w:t xml:space="preserve">«Приглашаем друзей» (в течение дня отряды </w:t>
            </w:r>
            <w:proofErr w:type="gramStart"/>
            <w:r w:rsidRPr="00271C63">
              <w:rPr>
                <w:rFonts w:ascii="Times New Roman" w:hAnsi="Times New Roman" w:cs="Times New Roman"/>
                <w:sz w:val="24"/>
                <w:szCs w:val="24"/>
              </w:rPr>
              <w:t>ходят</w:t>
            </w:r>
            <w:proofErr w:type="gramEnd"/>
            <w:r w:rsidRPr="00271C63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 в гости с заранее подготовленным «сюрпризом»)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271C63">
              <w:rPr>
                <w:rFonts w:ascii="Times New Roman" w:hAnsi="Times New Roman" w:cs="Times New Roman"/>
                <w:sz w:val="24"/>
                <w:szCs w:val="24"/>
              </w:rPr>
              <w:t>Посещение парка «Леон»</w:t>
            </w:r>
          </w:p>
        </w:tc>
      </w:tr>
      <w:tr w:rsidR="00071112" w:rsidTr="005A1AF6">
        <w:tc>
          <w:tcPr>
            <w:tcW w:w="801" w:type="dxa"/>
          </w:tcPr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</w:t>
            </w:r>
          </w:p>
        </w:tc>
        <w:tc>
          <w:tcPr>
            <w:tcW w:w="2267" w:type="dxa"/>
          </w:tcPr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D46D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День двадцатый</w:t>
            </w:r>
          </w:p>
          <w:p w:rsidR="00071112" w:rsidRPr="007D46DB" w:rsidRDefault="00071112" w:rsidP="005A1A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7D46D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«Мы не прощаемся, а говорим Вам, до </w:t>
            </w:r>
            <w:r w:rsidRPr="007D46D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lastRenderedPageBreak/>
              <w:t>свидания!»</w:t>
            </w:r>
          </w:p>
          <w:p w:rsidR="00071112" w:rsidRPr="00543F88" w:rsidRDefault="00071112" w:rsidP="005A1AF6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6254" w:type="dxa"/>
          </w:tcPr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9D3A86">
              <w:rPr>
                <w:rFonts w:ascii="Times New Roman" w:hAnsi="Times New Roman" w:cs="Times New Roman"/>
                <w:sz w:val="24"/>
                <w:szCs w:val="24"/>
              </w:rPr>
              <w:t>«Здоровье в порядке-спасибо зарядке!»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271C63">
              <w:rPr>
                <w:rFonts w:ascii="Times New Roman" w:hAnsi="Times New Roman" w:cs="Times New Roman"/>
                <w:sz w:val="24"/>
                <w:szCs w:val="24"/>
              </w:rPr>
              <w:t>Патриотическая минутка «Символика»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71C63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(3 д</w:t>
            </w:r>
            <w:proofErr w:type="gramStart"/>
            <w:r w:rsidRPr="00271C63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spellStart"/>
            <w:proofErr w:type="gramEnd"/>
            <w:r w:rsidRPr="00271C63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4.Выход </w:t>
            </w:r>
          </w:p>
        </w:tc>
      </w:tr>
      <w:tr w:rsidR="00071112" w:rsidTr="005A1AF6">
        <w:tc>
          <w:tcPr>
            <w:tcW w:w="801" w:type="dxa"/>
          </w:tcPr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071112" w:rsidRDefault="00071112" w:rsidP="005A1AF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21</w:t>
            </w:r>
          </w:p>
        </w:tc>
        <w:tc>
          <w:tcPr>
            <w:tcW w:w="2267" w:type="dxa"/>
          </w:tcPr>
          <w:p w:rsidR="00071112" w:rsidRPr="00024140" w:rsidRDefault="00071112" w:rsidP="005A1AF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41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День двадцать первый</w:t>
            </w:r>
          </w:p>
          <w:p w:rsidR="00071112" w:rsidRPr="00024140" w:rsidRDefault="00071112" w:rsidP="005A1A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2414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До скорых встреч!</w:t>
            </w:r>
            <w:r w:rsidRPr="0002414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»</w:t>
            </w:r>
          </w:p>
          <w:p w:rsidR="00071112" w:rsidRPr="00024140" w:rsidRDefault="00071112" w:rsidP="005A1AF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6254" w:type="dxa"/>
          </w:tcPr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3A86">
              <w:rPr>
                <w:rFonts w:ascii="Times New Roman" w:hAnsi="Times New Roman" w:cs="Times New Roman"/>
                <w:sz w:val="24"/>
                <w:szCs w:val="24"/>
              </w:rPr>
              <w:t>«Здоровье в порядке-спасибо зарядке!»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Торжественная линейка. </w:t>
            </w:r>
            <w:r w:rsidRPr="00271C63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Развлекательно-игровая программа «Кто во что </w:t>
            </w:r>
            <w:proofErr w:type="gramStart"/>
            <w:r w:rsidRPr="00271C63">
              <w:rPr>
                <w:rFonts w:ascii="Times New Roman" w:hAnsi="Times New Roman" w:cs="Times New Roman"/>
                <w:sz w:val="24"/>
                <w:szCs w:val="24"/>
              </w:rPr>
              <w:t>горазд</w:t>
            </w:r>
            <w:proofErr w:type="gramEnd"/>
            <w:r w:rsidRPr="00271C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71112" w:rsidRDefault="00071112" w:rsidP="005A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Праздничная дискотека </w:t>
            </w:r>
          </w:p>
        </w:tc>
      </w:tr>
    </w:tbl>
    <w:p w:rsidR="00071112" w:rsidRDefault="00071112" w:rsidP="00071112">
      <w:pPr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071112" w:rsidRPr="00CB42EB" w:rsidRDefault="00071112" w:rsidP="00071112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A5368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2 раза в неделю бассейн (ФСК)</w:t>
      </w:r>
    </w:p>
    <w:p w:rsidR="00071112" w:rsidRDefault="00071112" w:rsidP="00071112">
      <w:pPr>
        <w:tabs>
          <w:tab w:val="center" w:pos="4677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071112" w:rsidRDefault="00071112" w:rsidP="00071112">
      <w:pPr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4A40E7" w:rsidRDefault="004A40E7">
      <w:bookmarkStart w:id="0" w:name="_GoBack"/>
      <w:bookmarkEnd w:id="0"/>
    </w:p>
    <w:sectPr w:rsidR="004A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154"/>
    <w:rsid w:val="00071112"/>
    <w:rsid w:val="004A40E7"/>
    <w:rsid w:val="00A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2021-04-21T05:57:00Z</dcterms:created>
  <dcterms:modified xsi:type="dcterms:W3CDTF">2021-04-21T05:57:00Z</dcterms:modified>
</cp:coreProperties>
</file>